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0B2" w:rsidRDefault="008550B2" w:rsidP="008550B2">
      <w:pPr>
        <w:spacing w:line="276" w:lineRule="auto"/>
        <w:rPr>
          <w:rFonts w:ascii="Times New Roman" w:hAnsi="Times New Roman" w:cs="Times New Roman"/>
          <w:sz w:val="24"/>
          <w:szCs w:val="24"/>
          <w:lang w:val="ky-KG"/>
        </w:rPr>
      </w:pPr>
    </w:p>
    <w:p w:rsidR="008550B2" w:rsidRDefault="008550B2" w:rsidP="008550B2">
      <w:pPr>
        <w:spacing w:line="276" w:lineRule="auto"/>
        <w:jc w:val="center"/>
        <w:rPr>
          <w:rFonts w:ascii="Times New Roman" w:hAnsi="Times New Roman" w:cs="Times New Roman"/>
          <w:b/>
          <w:bCs/>
          <w:sz w:val="24"/>
          <w:szCs w:val="24"/>
          <w:lang w:val="ky-KG"/>
        </w:rPr>
      </w:pPr>
      <w:r w:rsidRPr="00B009EE">
        <w:rPr>
          <w:rFonts w:ascii="Times New Roman" w:hAnsi="Times New Roman" w:cs="Times New Roman"/>
          <w:b/>
          <w:bCs/>
          <w:sz w:val="24"/>
          <w:szCs w:val="24"/>
          <w:lang w:val="ky-KG"/>
        </w:rPr>
        <w:t>КУТУНБЕТТИН КУУ ЧОКУ</w:t>
      </w:r>
    </w:p>
    <w:p w:rsidR="008550B2" w:rsidRPr="00B009EE" w:rsidRDefault="008550B2" w:rsidP="008550B2">
      <w:pPr>
        <w:spacing w:line="276"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(2-диктант)</w:t>
      </w:r>
    </w:p>
    <w:p w:rsidR="008550B2" w:rsidRPr="00B009EE" w:rsidRDefault="008550B2" w:rsidP="008550B2">
      <w:pPr>
        <w:spacing w:line="276" w:lineRule="auto"/>
        <w:rPr>
          <w:rFonts w:ascii="Times New Roman" w:hAnsi="Times New Roman" w:cs="Times New Roman"/>
          <w:sz w:val="24"/>
          <w:szCs w:val="24"/>
          <w:lang w:val="ky-KG"/>
        </w:rPr>
      </w:pPr>
    </w:p>
    <w:p w:rsidR="008550B2" w:rsidRPr="00B009EE" w:rsidRDefault="008550B2" w:rsidP="008550B2">
      <w:pPr>
        <w:spacing w:line="276" w:lineRule="auto"/>
        <w:rPr>
          <w:rFonts w:ascii="Times New Roman" w:hAnsi="Times New Roman" w:cs="Times New Roman"/>
          <w:sz w:val="24"/>
          <w:szCs w:val="24"/>
          <w:lang w:val="ky-KG"/>
        </w:rPr>
      </w:pPr>
    </w:p>
    <w:p w:rsidR="008550B2" w:rsidRPr="00B009EE" w:rsidRDefault="008550B2" w:rsidP="008550B2">
      <w:pPr>
        <w:spacing w:line="276" w:lineRule="auto"/>
        <w:ind w:firstLine="708"/>
        <w:rPr>
          <w:rFonts w:ascii="Times New Roman" w:hAnsi="Times New Roman" w:cs="Times New Roman"/>
          <w:sz w:val="24"/>
          <w:szCs w:val="24"/>
          <w:lang w:val="ky-KG"/>
        </w:rPr>
      </w:pPr>
      <w:r w:rsidRPr="00B009EE">
        <w:rPr>
          <w:rFonts w:ascii="Times New Roman" w:hAnsi="Times New Roman" w:cs="Times New Roman"/>
          <w:sz w:val="24"/>
          <w:szCs w:val="24"/>
          <w:lang w:val="ky-KG"/>
        </w:rPr>
        <w:t>Кутунбет бир жылы Тоңдун Ала-Баш жагындагы адам даап бара алгыс жалама асканын бооруна уя салган зор бүркүттөрдү байкап калат. Бүркүттөр балапандарын учураарына жакындап калганда, Кутунбет бар тобокелге салып, бир чети эрдик, бир чети жандан кечкен өжөрлүк менен кабат-кабат эшилген кыл арканды белине чырманып, зооканын кыл учунан төмөн карай салаңдап тырмышып олтуруп, зындандагы бүркүт-уяга түшөт. Уяда канат-куйругунун чалгындары тегизделип, коюу тыбыт жүндөрү текши жетилип, асманды эңсеп турган жалгыз балапан бар экен. Кутунбет өлдүм-талдым дегенде жанын оозуна тиштеп жатып, балапанды зоокадан араң алып чыгат. Кокус аркан үзүлүп, ошол бийик зоокадан учуп кетсе эмне болмок?! Анда сөөгү сөпөт, эти эпет болбойт беле. Кутунбеттин ышкысына баракелде!.. Ошол учурда балапандын эне-атасынын жоктугун кара? Жакын арада айланып жүрүшкөн болсо, Кутунбетти жарып салышпайт беле. Адатта бүркүттөр балапандарынын учаарына чукулдап калганда алыска чабат эмеспи. Бул жолу да Кутунбет – кедейдин бактысына жараша дал ошондой болуп калган көрүнөт.</w:t>
      </w:r>
    </w:p>
    <w:p w:rsidR="00B32E3F" w:rsidRPr="008550B2" w:rsidRDefault="008550B2">
      <w:pPr>
        <w:rPr>
          <w:lang w:val="ky-KG"/>
        </w:rPr>
      </w:pPr>
      <w:bookmarkStart w:id="0" w:name="_GoBack"/>
      <w:bookmarkEnd w:id="0"/>
    </w:p>
    <w:sectPr w:rsidR="00B32E3F" w:rsidRPr="00855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B2"/>
    <w:rsid w:val="008550B2"/>
    <w:rsid w:val="008C66C4"/>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DC2FF-5FB3-4BA3-BF4A-7AAA0140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1</cp:revision>
  <dcterms:created xsi:type="dcterms:W3CDTF">2020-03-12T20:14:00Z</dcterms:created>
  <dcterms:modified xsi:type="dcterms:W3CDTF">2020-03-12T20:15:00Z</dcterms:modified>
</cp:coreProperties>
</file>